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BE56F7" w:rsidRPr="00551494" w:rsidTr="00DF73B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E56F7" w:rsidRPr="00F27131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A74F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E56F7" w:rsidRPr="00551494" w:rsidTr="00DF73B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4C30A2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aktiv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E56F7" w:rsidRPr="00A6601C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BE56F7" w:rsidRPr="00551494" w:rsidTr="00DF73B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E56F7" w:rsidRPr="00551494" w:rsidTr="00DF73B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E56F7" w:rsidRPr="00551494" w:rsidTr="00DF73B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E56F7" w:rsidRDefault="004C30A2" w:rsidP="00DF73B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 xml:space="preserve">Magst du </w:t>
            </w:r>
            <w:r w:rsidR="00BE56F7">
              <w:rPr>
                <w:rFonts w:ascii="Times New Roman" w:eastAsia="Times New Roman" w:hAnsi="Times New Roman"/>
                <w:b/>
                <w:lang w:eastAsia="sr-Latn-CS"/>
              </w:rPr>
              <w:t>Sport</w:t>
            </w:r>
          </w:p>
          <w:p w:rsidR="00BE56F7" w:rsidRPr="0086358C" w:rsidRDefault="00BE56F7" w:rsidP="00DF73B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BE56F7" w:rsidRPr="00551494" w:rsidTr="00DF73B9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606F8D" w:rsidRDefault="00606F8D" w:rsidP="00DF73B9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/>
                <w:lang w:val="sr-Latn-RS" w:eastAsia="sr-Latn-CS"/>
              </w:rPr>
              <w:t xml:space="preserve">E-mail schreiben </w:t>
            </w:r>
          </w:p>
        </w:tc>
      </w:tr>
      <w:tr w:rsidR="00BE56F7" w:rsidRPr="00551494" w:rsidTr="00DF73B9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6358C" w:rsidRDefault="00BE56F7" w:rsidP="00DF73B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 / утврђивање</w:t>
            </w:r>
          </w:p>
        </w:tc>
      </w:tr>
      <w:tr w:rsidR="00BE56F7" w:rsidRPr="00606F8D" w:rsidTr="00DF73B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606F8D" w:rsidRPr="00606F8D" w:rsidRDefault="00606F8D" w:rsidP="00606F8D">
            <w:pPr>
              <w:pStyle w:val="NormalWeb"/>
              <w:rPr>
                <w:sz w:val="22"/>
                <w:szCs w:val="22"/>
                <w:lang w:val="sr-Cyrl-CS"/>
              </w:rPr>
            </w:pPr>
            <w:r w:rsidRPr="00606F8D">
              <w:rPr>
                <w:sz w:val="22"/>
                <w:szCs w:val="22"/>
                <w:lang w:val="sr-Cyrl-CS"/>
              </w:rPr>
              <w:t>Ученици могу да напишу кратку и једноставну е-пошту у којој:</w:t>
            </w:r>
          </w:p>
          <w:p w:rsidR="00606F8D" w:rsidRPr="00606F8D" w:rsidRDefault="00606F8D" w:rsidP="00606F8D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606F8D">
              <w:rPr>
                <w:sz w:val="22"/>
                <w:szCs w:val="22"/>
                <w:lang w:val="sr-Cyrl-CS"/>
              </w:rPr>
              <w:t>објашњавају разлог (нпр. спортску незгоду),</w:t>
            </w:r>
          </w:p>
          <w:p w:rsidR="00606F8D" w:rsidRPr="00606F8D" w:rsidRDefault="00606F8D" w:rsidP="00606F8D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06F8D">
              <w:rPr>
                <w:sz w:val="22"/>
                <w:szCs w:val="22"/>
              </w:rPr>
              <w:t>извињавају се,</w:t>
            </w:r>
          </w:p>
          <w:p w:rsidR="00BE56F7" w:rsidRPr="00606F8D" w:rsidRDefault="00606F8D" w:rsidP="00606F8D">
            <w:pPr>
              <w:pStyle w:val="NormalWeb"/>
              <w:numPr>
                <w:ilvl w:val="0"/>
                <w:numId w:val="1"/>
              </w:numPr>
            </w:pPr>
            <w:proofErr w:type="gramStart"/>
            <w:r w:rsidRPr="00606F8D">
              <w:rPr>
                <w:sz w:val="22"/>
                <w:szCs w:val="22"/>
              </w:rPr>
              <w:t>постављају</w:t>
            </w:r>
            <w:proofErr w:type="gramEnd"/>
            <w:r w:rsidRPr="00606F8D">
              <w:rPr>
                <w:sz w:val="22"/>
                <w:szCs w:val="22"/>
              </w:rPr>
              <w:t xml:space="preserve"> питање.</w:t>
            </w:r>
          </w:p>
        </w:tc>
      </w:tr>
      <w:tr w:rsidR="00BE56F7" w:rsidRPr="00606F8D" w:rsidTr="00DF73B9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E56F7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BE56F7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74F9A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606F8D" w:rsidRPr="00606F8D" w:rsidRDefault="00BE56F7" w:rsidP="00606F8D">
            <w:pPr>
              <w:pStyle w:val="NormalWeb"/>
              <w:rPr>
                <w:sz w:val="22"/>
                <w:szCs w:val="22"/>
                <w:lang w:val="sr-Cyrl-CS"/>
              </w:rPr>
            </w:pPr>
            <w:r w:rsidRPr="00A74F9A">
              <w:rPr>
                <w:lang w:val="sr-Cyrl-CS"/>
              </w:rPr>
              <w:t xml:space="preserve">- </w:t>
            </w:r>
            <w:r w:rsidR="00606F8D">
              <w:rPr>
                <w:rFonts w:hAnsi="Symbol"/>
              </w:rPr>
              <w:t></w:t>
            </w:r>
            <w:r w:rsidR="00606F8D" w:rsidRPr="00606F8D">
              <w:rPr>
                <w:lang w:val="sr-Cyrl-CS"/>
              </w:rPr>
              <w:t xml:space="preserve">  </w:t>
            </w:r>
            <w:r w:rsidR="00606F8D" w:rsidRPr="00606F8D">
              <w:rPr>
                <w:sz w:val="22"/>
                <w:szCs w:val="22"/>
                <w:lang w:val="sr-Cyrl-CS"/>
              </w:rPr>
              <w:t xml:space="preserve">разумеју структуру </w:t>
            </w:r>
            <w:r w:rsidR="00606F8D">
              <w:rPr>
                <w:sz w:val="22"/>
                <w:szCs w:val="22"/>
                <w:lang w:val="sr-Cyrl-CS"/>
              </w:rPr>
              <w:t>једне једноставне е-поште (обраћање</w:t>
            </w:r>
            <w:r w:rsidR="00606F8D" w:rsidRPr="00606F8D">
              <w:rPr>
                <w:sz w:val="22"/>
                <w:szCs w:val="22"/>
                <w:lang w:val="sr-Cyrl-CS"/>
              </w:rPr>
              <w:t>е, поздрав, главни део),</w:t>
            </w:r>
          </w:p>
          <w:p w:rsidR="00606F8D" w:rsidRPr="00606F8D" w:rsidRDefault="00606F8D" w:rsidP="00606F8D">
            <w:pPr>
              <w:pStyle w:val="NormalWeb"/>
              <w:rPr>
                <w:sz w:val="22"/>
                <w:szCs w:val="22"/>
                <w:lang w:val="sr-Cyrl-CS"/>
              </w:rPr>
            </w:pPr>
            <w:r w:rsidRPr="00606F8D">
              <w:rPr>
                <w:sz w:val="22"/>
                <w:szCs w:val="22"/>
              </w:rPr>
              <w:t></w:t>
            </w:r>
            <w:r w:rsidRPr="00606F8D">
              <w:rPr>
                <w:sz w:val="22"/>
                <w:szCs w:val="22"/>
                <w:lang w:val="sr-Cyrl-CS"/>
              </w:rPr>
              <w:t xml:space="preserve">  размењују кратке писане информације у вези са искуствима и догађајима,</w:t>
            </w:r>
          </w:p>
          <w:p w:rsidR="00606F8D" w:rsidRPr="00606F8D" w:rsidRDefault="00606F8D" w:rsidP="00606F8D">
            <w:pPr>
              <w:pStyle w:val="NormalWeb"/>
              <w:rPr>
                <w:sz w:val="22"/>
                <w:szCs w:val="22"/>
                <w:lang w:val="sr-Cyrl-CS"/>
              </w:rPr>
            </w:pPr>
            <w:r w:rsidRPr="00606F8D">
              <w:rPr>
                <w:sz w:val="22"/>
                <w:szCs w:val="22"/>
              </w:rPr>
              <w:t></w:t>
            </w:r>
            <w:r w:rsidRPr="00606F8D">
              <w:rPr>
                <w:sz w:val="22"/>
                <w:szCs w:val="22"/>
                <w:lang w:val="sr-Cyrl-CS"/>
              </w:rPr>
              <w:t xml:space="preserve">  користе перфекат и претерит модалних глагола у једноставним реченицама,</w:t>
            </w:r>
          </w:p>
          <w:p w:rsidR="00BE56F7" w:rsidRPr="00A74F9A" w:rsidRDefault="00606F8D" w:rsidP="00606F8D">
            <w:pPr>
              <w:pStyle w:val="NormalWeb"/>
              <w:rPr>
                <w:lang w:val="sr-Cyrl-CS"/>
              </w:rPr>
            </w:pPr>
            <w:proofErr w:type="gramStart"/>
            <w:r w:rsidRPr="00606F8D">
              <w:rPr>
                <w:sz w:val="22"/>
                <w:szCs w:val="22"/>
              </w:rPr>
              <w:t></w:t>
            </w:r>
            <w:r w:rsidRPr="00606F8D">
              <w:rPr>
                <w:sz w:val="22"/>
                <w:szCs w:val="22"/>
                <w:lang w:val="sr-Cyrl-CS"/>
              </w:rPr>
              <w:t xml:space="preserve">  напишу</w:t>
            </w:r>
            <w:proofErr w:type="gramEnd"/>
            <w:r w:rsidRPr="00606F8D">
              <w:rPr>
                <w:sz w:val="22"/>
                <w:szCs w:val="22"/>
                <w:lang w:val="sr-Cyrl-CS"/>
              </w:rPr>
              <w:t xml:space="preserve"> једноставну е-пошту у којој комбинују извињење, образложење и питање.</w:t>
            </w:r>
          </w:p>
        </w:tc>
      </w:tr>
      <w:tr w:rsidR="00BE56F7" w:rsidRPr="00551494" w:rsidTr="00DF73B9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E56F7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924D5"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учења</w:t>
            </w:r>
          </w:p>
        </w:tc>
      </w:tr>
      <w:tr w:rsidR="00BE56F7" w:rsidRPr="00551494" w:rsidTr="00DF73B9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пленум, у пару</w:t>
            </w:r>
          </w:p>
        </w:tc>
      </w:tr>
      <w:tr w:rsidR="00BE56F7" w:rsidRPr="00551494" w:rsidTr="00DF73B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>Писана, вербална, слушање</w:t>
            </w:r>
          </w:p>
        </w:tc>
      </w:tr>
      <w:tr w:rsidR="00BE56F7" w:rsidRPr="00551494" w:rsidTr="00DF73B9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>Уџбеник, свеска, радна свеска, цд</w:t>
            </w:r>
          </w:p>
          <w:p w:rsidR="00BE56F7" w:rsidRPr="00546DD5" w:rsidRDefault="00BE56F7" w:rsidP="00DF73B9">
            <w:pPr>
              <w:ind w:firstLine="708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</w:tc>
      </w:tr>
      <w:tr w:rsidR="00BE56F7" w:rsidRPr="00551494" w:rsidTr="00DF73B9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606F8D" w:rsidRDefault="00BE56F7" w:rsidP="00DF73B9">
            <w:pPr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  <w:r w:rsidR="00606F8D">
              <w:rPr>
                <w:rFonts w:ascii="Times New Roman" w:eastAsia="Times New Roman" w:hAnsi="Times New Roman"/>
                <w:lang w:val="sr-Cyrl-RS" w:eastAsia="sr-Latn-CS"/>
              </w:rPr>
              <w:t>, информатика, физичко васпитање</w:t>
            </w:r>
          </w:p>
        </w:tc>
      </w:tr>
      <w:tr w:rsidR="00BE56F7" w:rsidRPr="00551494" w:rsidTr="00DF73B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E56F7" w:rsidRPr="00940E9A" w:rsidRDefault="00BE56F7" w:rsidP="00DF7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E56F7" w:rsidRPr="00606F8D" w:rsidTr="00DF73B9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BE56F7" w:rsidRDefault="00BE56F7" w:rsidP="00DF73B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510893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5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BE56F7" w:rsidRPr="00940E9A" w:rsidRDefault="00BE56F7" w:rsidP="00DF73B9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606F8D" w:rsidRPr="00606F8D" w:rsidRDefault="00BE56F7" w:rsidP="00606F8D">
            <w:pPr>
              <w:pStyle w:val="NormalWeb"/>
              <w:rPr>
                <w:sz w:val="22"/>
                <w:szCs w:val="22"/>
                <w:lang w:val="sr-Cyrl-CS"/>
              </w:rPr>
            </w:pPr>
            <w:r w:rsidRPr="0086358C">
              <w:rPr>
                <w:b/>
                <w:color w:val="000000"/>
                <w:lang w:val="sr-Cyrl-CS" w:eastAsia="sr-Latn-CS"/>
              </w:rPr>
              <w:lastRenderedPageBreak/>
              <w:t>Активност 1: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606F8D">
              <w:rPr>
                <w:rFonts w:hAnsi="Symbol"/>
              </w:rPr>
              <w:t></w:t>
            </w:r>
            <w:r w:rsidR="00606F8D" w:rsidRPr="00606F8D">
              <w:rPr>
                <w:lang w:val="sr-Cyrl-CS"/>
              </w:rPr>
              <w:t xml:space="preserve">  </w:t>
            </w:r>
            <w:r w:rsidR="00606F8D" w:rsidRPr="00606F8D">
              <w:rPr>
                <w:sz w:val="22"/>
                <w:szCs w:val="22"/>
                <w:lang w:val="sr-Cyrl-CS"/>
              </w:rPr>
              <w:t>Наставник приказује слику поштанског сандучета и е-маил инбокса.</w:t>
            </w:r>
          </w:p>
          <w:p w:rsidR="00606F8D" w:rsidRPr="00606F8D" w:rsidRDefault="00606F8D" w:rsidP="00606F8D">
            <w:pPr>
              <w:pStyle w:val="NormalWeb"/>
              <w:rPr>
                <w:sz w:val="22"/>
                <w:szCs w:val="22"/>
              </w:rPr>
            </w:pPr>
            <w:r w:rsidRPr="00606F8D">
              <w:rPr>
                <w:sz w:val="22"/>
                <w:szCs w:val="22"/>
              </w:rPr>
              <w:lastRenderedPageBreak/>
              <w:t>  Питања за разговор:</w:t>
            </w:r>
          </w:p>
          <w:p w:rsidR="00606F8D" w:rsidRPr="00606F8D" w:rsidRDefault="00606F8D" w:rsidP="00606F8D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  <w:lang w:val="de-DE"/>
              </w:rPr>
            </w:pPr>
            <w:r w:rsidRPr="00606F8D">
              <w:rPr>
                <w:sz w:val="22"/>
                <w:szCs w:val="22"/>
                <w:lang w:val="de-DE"/>
              </w:rPr>
              <w:t>„Kriegt ihr manchmal E-Mails?“</w:t>
            </w:r>
          </w:p>
          <w:p w:rsidR="00606F8D" w:rsidRPr="00606F8D" w:rsidRDefault="00606F8D" w:rsidP="00606F8D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  <w:lang w:val="de-DE"/>
              </w:rPr>
            </w:pPr>
            <w:r w:rsidRPr="00606F8D">
              <w:rPr>
                <w:sz w:val="22"/>
                <w:szCs w:val="22"/>
                <w:lang w:val="de-DE"/>
              </w:rPr>
              <w:t>„Wann schreibt man eine E-Mail?“</w:t>
            </w:r>
          </w:p>
          <w:p w:rsidR="00BE56F7" w:rsidRPr="00606F8D" w:rsidRDefault="00606F8D" w:rsidP="00606F8D">
            <w:pPr>
              <w:pStyle w:val="NormalWeb"/>
              <w:rPr>
                <w:sz w:val="22"/>
                <w:szCs w:val="22"/>
                <w:lang w:val="de-DE"/>
              </w:rPr>
            </w:pPr>
            <w:proofErr w:type="gramStart"/>
            <w:r w:rsidRPr="00606F8D">
              <w:rPr>
                <w:sz w:val="22"/>
                <w:szCs w:val="22"/>
              </w:rPr>
              <w:t></w:t>
            </w:r>
            <w:r w:rsidRPr="00606F8D">
              <w:rPr>
                <w:sz w:val="22"/>
                <w:szCs w:val="22"/>
                <w:lang w:val="de-DE"/>
              </w:rPr>
              <w:t xml:space="preserve">  </w:t>
            </w:r>
            <w:r w:rsidRPr="00606F8D">
              <w:rPr>
                <w:sz w:val="22"/>
                <w:szCs w:val="22"/>
              </w:rPr>
              <w:t>Пише</w:t>
            </w:r>
            <w:proofErr w:type="gramEnd"/>
            <w:r w:rsidRPr="00606F8D">
              <w:rPr>
                <w:sz w:val="22"/>
                <w:szCs w:val="22"/>
                <w:lang w:val="de-DE"/>
              </w:rPr>
              <w:t xml:space="preserve"> </w:t>
            </w:r>
            <w:r w:rsidRPr="00606F8D">
              <w:rPr>
                <w:sz w:val="22"/>
                <w:szCs w:val="22"/>
              </w:rPr>
              <w:t>на</w:t>
            </w:r>
            <w:r w:rsidRPr="00606F8D">
              <w:rPr>
                <w:sz w:val="22"/>
                <w:szCs w:val="22"/>
                <w:lang w:val="de-DE"/>
              </w:rPr>
              <w:t xml:space="preserve"> </w:t>
            </w:r>
            <w:r w:rsidRPr="00606F8D">
              <w:rPr>
                <w:sz w:val="22"/>
                <w:szCs w:val="22"/>
              </w:rPr>
              <w:t>табли</w:t>
            </w:r>
            <w:r w:rsidRPr="00606F8D">
              <w:rPr>
                <w:sz w:val="22"/>
                <w:szCs w:val="22"/>
                <w:lang w:val="de-DE"/>
              </w:rPr>
              <w:t xml:space="preserve">: </w:t>
            </w:r>
            <w:r w:rsidRPr="00606F8D">
              <w:rPr>
                <w:rStyle w:val="Strong"/>
                <w:sz w:val="22"/>
                <w:szCs w:val="22"/>
                <w:lang w:val="de-DE"/>
              </w:rPr>
              <w:t>„E-Mail schreiben – Sportunfall“</w:t>
            </w:r>
            <w:r w:rsidRPr="00606F8D">
              <w:rPr>
                <w:sz w:val="22"/>
                <w:szCs w:val="22"/>
                <w:lang w:val="de-DE"/>
              </w:rPr>
              <w:t>.</w:t>
            </w:r>
          </w:p>
        </w:tc>
      </w:tr>
      <w:tr w:rsidR="00BE56F7" w:rsidRPr="00F90ACA" w:rsidTr="00DF73B9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3859A3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606F8D" w:rsidRPr="00606F8D" w:rsidRDefault="00BE56F7" w:rsidP="00606F8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</w:t>
            </w:r>
            <w:r w:rsidRPr="0086358C">
              <w:rPr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color w:val="000000"/>
                <w:lang w:val="sr-Cyrl-CS" w:eastAsia="sr-Latn-CS"/>
              </w:rPr>
              <w:t xml:space="preserve"> </w:t>
            </w:r>
            <w:r w:rsidR="00606F8D">
              <w:rPr>
                <w:rFonts w:hAnsi="Symbol"/>
              </w:rPr>
              <w:t></w:t>
            </w:r>
            <w:r w:rsidR="00606F8D">
              <w:t xml:space="preserve">  </w:t>
            </w:r>
            <w:r w:rsidR="00606F8D" w:rsidRPr="00606F8D">
              <w:rPr>
                <w:sz w:val="22"/>
                <w:szCs w:val="22"/>
              </w:rPr>
              <w:t>Наставник приказује пример е-поште (из уџбеника – Алина е-пошта тренеру).</w:t>
            </w:r>
          </w:p>
          <w:p w:rsidR="00606F8D" w:rsidRPr="00606F8D" w:rsidRDefault="00606F8D" w:rsidP="00606F8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606F8D">
              <w:rPr>
                <w:sz w:val="22"/>
                <w:szCs w:val="22"/>
              </w:rPr>
              <w:t>  Ученике у паровима дели на „детективе“:</w:t>
            </w:r>
          </w:p>
          <w:p w:rsidR="00606F8D" w:rsidRPr="00606F8D" w:rsidRDefault="00606F8D" w:rsidP="00606F8D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06F8D">
              <w:rPr>
                <w:sz w:val="22"/>
                <w:szCs w:val="22"/>
              </w:rPr>
              <w:t xml:space="preserve">пронађи </w:t>
            </w:r>
            <w:r w:rsidRPr="00606F8D">
              <w:rPr>
                <w:rStyle w:val="Strong"/>
                <w:sz w:val="22"/>
                <w:szCs w:val="22"/>
              </w:rPr>
              <w:t>Anrede</w:t>
            </w:r>
            <w:r w:rsidRPr="00606F8D">
              <w:rPr>
                <w:sz w:val="22"/>
                <w:szCs w:val="22"/>
              </w:rPr>
              <w:t xml:space="preserve"> (обраћање),</w:t>
            </w:r>
          </w:p>
          <w:p w:rsidR="00606F8D" w:rsidRPr="00606F8D" w:rsidRDefault="00606F8D" w:rsidP="00606F8D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06F8D">
              <w:rPr>
                <w:rStyle w:val="Strong"/>
                <w:sz w:val="22"/>
                <w:szCs w:val="22"/>
              </w:rPr>
              <w:t>Entschuldigung</w:t>
            </w:r>
            <w:r w:rsidRPr="00606F8D">
              <w:rPr>
                <w:sz w:val="22"/>
                <w:szCs w:val="22"/>
              </w:rPr>
              <w:t xml:space="preserve"> (извињење),</w:t>
            </w:r>
          </w:p>
          <w:p w:rsidR="00606F8D" w:rsidRPr="00606F8D" w:rsidRDefault="00606F8D" w:rsidP="00606F8D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06F8D">
              <w:rPr>
                <w:rStyle w:val="Strong"/>
                <w:sz w:val="22"/>
                <w:szCs w:val="22"/>
              </w:rPr>
              <w:t>Begründung</w:t>
            </w:r>
            <w:r w:rsidRPr="00606F8D">
              <w:rPr>
                <w:sz w:val="22"/>
                <w:szCs w:val="22"/>
              </w:rPr>
              <w:t xml:space="preserve"> (образложење),</w:t>
            </w:r>
          </w:p>
          <w:p w:rsidR="00606F8D" w:rsidRPr="00606F8D" w:rsidRDefault="00606F8D" w:rsidP="00606F8D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06F8D">
              <w:rPr>
                <w:rStyle w:val="Strong"/>
                <w:sz w:val="22"/>
                <w:szCs w:val="22"/>
              </w:rPr>
              <w:t>Frage</w:t>
            </w:r>
            <w:r w:rsidRPr="00606F8D">
              <w:rPr>
                <w:sz w:val="22"/>
                <w:szCs w:val="22"/>
              </w:rPr>
              <w:t xml:space="preserve"> (питање),</w:t>
            </w:r>
          </w:p>
          <w:p w:rsidR="00606F8D" w:rsidRPr="00606F8D" w:rsidRDefault="00606F8D" w:rsidP="00606F8D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06F8D">
              <w:rPr>
                <w:rStyle w:val="Strong"/>
                <w:sz w:val="22"/>
                <w:szCs w:val="22"/>
              </w:rPr>
              <w:t>Gruß</w:t>
            </w:r>
            <w:r w:rsidRPr="00606F8D">
              <w:rPr>
                <w:sz w:val="22"/>
                <w:szCs w:val="22"/>
              </w:rPr>
              <w:t xml:space="preserve"> (поздрав).</w:t>
            </w:r>
            <w:r>
              <w:rPr>
                <w:sz w:val="22"/>
                <w:szCs w:val="22"/>
                <w:lang w:val="sr-Cyrl-RS"/>
              </w:rPr>
              <w:t xml:space="preserve">     </w:t>
            </w:r>
          </w:p>
          <w:p w:rsidR="00606F8D" w:rsidRPr="00606F8D" w:rsidRDefault="007E00DD" w:rsidP="00606F8D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rStyle w:val="Strong"/>
                <w:b w:val="0"/>
                <w:sz w:val="22"/>
                <w:szCs w:val="22"/>
                <w:lang w:val="sr-Cyrl-RS"/>
              </w:rPr>
              <w:t>у</w:t>
            </w:r>
            <w:r w:rsidR="00606F8D">
              <w:rPr>
                <w:rStyle w:val="Strong"/>
                <w:b w:val="0"/>
                <w:sz w:val="22"/>
                <w:szCs w:val="22"/>
                <w:lang w:val="sr-Cyrl-RS"/>
              </w:rPr>
              <w:t>че</w:t>
            </w:r>
            <w:r>
              <w:rPr>
                <w:rStyle w:val="Strong"/>
                <w:b w:val="0"/>
                <w:sz w:val="22"/>
                <w:szCs w:val="22"/>
                <w:lang w:val="sr-Cyrl-RS"/>
              </w:rPr>
              <w:t>ници у паровима читају маил и проналазе информације и раде задатке 8а и б.</w:t>
            </w:r>
          </w:p>
          <w:p w:rsidR="00606F8D" w:rsidRPr="00606F8D" w:rsidRDefault="00606F8D" w:rsidP="00606F8D">
            <w:pPr>
              <w:pStyle w:val="Heading4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</w:pPr>
            <w:r>
              <w:rPr>
                <w:rFonts w:ascii="Times New Roman" w:eastAsia="Times New Roman" w:hAnsi="Times New Roman"/>
                <w:b/>
                <w:i w:val="0"/>
                <w:color w:val="000000"/>
                <w:lang w:val="sr-Cyrl-CS" w:eastAsia="sr-Latn-CS"/>
              </w:rPr>
              <w:t>Активност 3</w:t>
            </w:r>
            <w:r w:rsidR="00BE56F7"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="00BE56F7"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Memory mit Redemitteln (6 </w:t>
            </w:r>
            <w:r w:rsidRPr="00606F8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мин</w:t>
            </w:r>
            <w:r w:rsidRPr="00606F8D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>)</w:t>
            </w:r>
          </w:p>
          <w:p w:rsidR="00606F8D" w:rsidRPr="00606F8D" w:rsidRDefault="00606F8D" w:rsidP="00606F8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606F8D">
              <w:rPr>
                <w:rFonts w:ascii="Times New Roman" w:eastAsia="Times New Roman" w:hAnsi="Times New Roman" w:cs="Times New Roman"/>
              </w:rPr>
              <w:t>Наставник дели картончиће: на једном „Es tut mir leid</w:t>
            </w:r>
            <w:proofErr w:type="gramStart"/>
            <w:r w:rsidRPr="00606F8D">
              <w:rPr>
                <w:rFonts w:ascii="Times New Roman" w:eastAsia="Times New Roman" w:hAnsi="Times New Roman" w:cs="Times New Roman"/>
              </w:rPr>
              <w:t>“ –</w:t>
            </w:r>
            <w:proofErr w:type="gramEnd"/>
            <w:r w:rsidRPr="00606F8D">
              <w:rPr>
                <w:rFonts w:ascii="Times New Roman" w:eastAsia="Times New Roman" w:hAnsi="Times New Roman" w:cs="Times New Roman"/>
              </w:rPr>
              <w:t xml:space="preserve"> на другом „Entschuldigung“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BE56F7" w:rsidRPr="00606F8D" w:rsidRDefault="00606F8D" w:rsidP="00606F8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606F8D">
              <w:rPr>
                <w:rFonts w:ascii="Times New Roman" w:eastAsia="Times New Roman" w:hAnsi="Times New Roman" w:cs="Times New Roman"/>
              </w:rPr>
              <w:t>Ученици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</w:rPr>
              <w:t>у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</w:rPr>
              <w:t>паровима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</w:rPr>
              <w:t>играју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</w:rPr>
              <w:t>мини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-Memory </w:t>
            </w:r>
            <w:r w:rsidRPr="00606F8D">
              <w:rPr>
                <w:rFonts w:ascii="Times New Roman" w:eastAsia="Times New Roman" w:hAnsi="Times New Roman" w:cs="Times New Roman"/>
              </w:rPr>
              <w:t>игру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</w:rPr>
              <w:t>и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</w:rPr>
              <w:t>спајају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</w:rPr>
              <w:t>почетке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</w:rPr>
              <w:t>и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</w:rPr>
              <w:t>завршетке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</w:rPr>
              <w:t>корисних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606F8D">
              <w:rPr>
                <w:rFonts w:ascii="Times New Roman" w:eastAsia="Times New Roman" w:hAnsi="Times New Roman" w:cs="Times New Roman"/>
              </w:rPr>
              <w:t>израза</w:t>
            </w:r>
            <w:r w:rsidRPr="00606F8D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F90ACA" w:rsidRDefault="00BE56F7" w:rsidP="00F90ACA">
            <w:pPr>
              <w:pStyle w:val="Heading4"/>
              <w:spacing w:before="0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</w:pPr>
            <w:r w:rsidRPr="00F90ACA">
              <w:rPr>
                <w:rFonts w:ascii="Times New Roman" w:eastAsia="Times New Roman" w:hAnsi="Times New Roman"/>
                <w:b/>
                <w:i w:val="0"/>
                <w:color w:val="000000"/>
                <w:lang w:val="sr-Cyrl-CS" w:eastAsia="sr-Latn-CS"/>
              </w:rPr>
              <w:t>Активност 5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F90ACA" w:rsidRPr="00F90AC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 xml:space="preserve">Grammatik CLIL: Modalverben im Präteritum (10 </w:t>
            </w:r>
            <w:r w:rsidR="00F90ACA" w:rsidRPr="00F90AC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</w:rPr>
              <w:t>мин</w:t>
            </w:r>
            <w:r w:rsidR="00F90ACA" w:rsidRPr="00F90AC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  <w:t>)</w:t>
            </w:r>
          </w:p>
          <w:p w:rsidR="00F90ACA" w:rsidRPr="00F90ACA" w:rsidRDefault="00F90ACA" w:rsidP="00F90ACA">
            <w:pPr>
              <w:pStyle w:val="Heading4"/>
              <w:spacing w:before="0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lang w:val="de-DE"/>
              </w:rPr>
            </w:pP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b/>
                <w:i w:val="0"/>
              </w:rPr>
              <w:t>Игра</w:t>
            </w:r>
            <w:r w:rsidRPr="00F90ACA">
              <w:rPr>
                <w:rFonts w:ascii="Times New Roman" w:eastAsia="Times New Roman" w:hAnsi="Times New Roman" w:cs="Times New Roman"/>
                <w:b/>
                <w:i w:val="0"/>
                <w:lang w:val="de-DE"/>
              </w:rPr>
              <w:t xml:space="preserve"> „Wahr oder Lüge“:</w:t>
            </w:r>
          </w:p>
          <w:p w:rsidR="00F90ACA" w:rsidRPr="00F90ACA" w:rsidRDefault="00F90ACA" w:rsidP="00F90AC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F90ACA">
              <w:rPr>
                <w:rFonts w:ascii="Times New Roman" w:eastAsia="Times New Roman" w:hAnsi="Times New Roman" w:cs="Times New Roman"/>
              </w:rPr>
              <w:t>Свако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добија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картицу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са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почетком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реченице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Pr="00F90ACA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Als Kind musste ich … / Letzte Woche konnte ich nicht …</w:t>
            </w:r>
          </w:p>
          <w:p w:rsidR="00F90ACA" w:rsidRPr="00F90ACA" w:rsidRDefault="00F90ACA" w:rsidP="00F90AC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F90ACA">
              <w:rPr>
                <w:rFonts w:ascii="Times New Roman" w:eastAsia="Times New Roman" w:hAnsi="Times New Roman" w:cs="Times New Roman"/>
              </w:rPr>
              <w:t>Ученици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завршавају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реченицу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(</w:t>
            </w:r>
            <w:r w:rsidRPr="00F90ACA">
              <w:rPr>
                <w:rFonts w:ascii="Times New Roman" w:eastAsia="Times New Roman" w:hAnsi="Times New Roman" w:cs="Times New Roman"/>
              </w:rPr>
              <w:t>истина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или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измишљотина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>).</w:t>
            </w:r>
          </w:p>
          <w:p w:rsidR="00F90ACA" w:rsidRPr="00F90ACA" w:rsidRDefault="00F90ACA" w:rsidP="00F90AC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F90ACA">
              <w:rPr>
                <w:rFonts w:ascii="Times New Roman" w:eastAsia="Times New Roman" w:hAnsi="Times New Roman" w:cs="Times New Roman"/>
              </w:rPr>
              <w:t>Остали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морају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да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погоди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да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ли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је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истина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или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</w:rPr>
              <w:t>лаж</w:t>
            </w:r>
            <w:r w:rsidRPr="00F90ACA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F90ACA" w:rsidRPr="00F90ACA" w:rsidRDefault="00BE56F7" w:rsidP="00F90ACA">
            <w:pPr>
              <w:pStyle w:val="Heading4"/>
              <w:spacing w:before="0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de-DE"/>
              </w:rPr>
            </w:pPr>
            <w:r w:rsidRPr="00F90ACA">
              <w:rPr>
                <w:rFonts w:ascii="Times New Roman" w:eastAsia="Times New Roman" w:hAnsi="Times New Roman"/>
                <w:b/>
                <w:i w:val="0"/>
                <w:color w:val="000000"/>
                <w:lang w:val="sr-Cyrl-CS" w:eastAsia="sr-Latn-CS"/>
              </w:rPr>
              <w:t>Активност 6</w:t>
            </w:r>
            <w:r w:rsidR="00F90ACA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Pr="005E1B7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F90ACA" w:rsidRPr="00F90AC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de-DE"/>
              </w:rPr>
              <w:t xml:space="preserve">Sport und Medizin (6 </w:t>
            </w:r>
            <w:r w:rsidR="00F90ACA" w:rsidRPr="00F90AC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  <w:t>мин</w:t>
            </w:r>
            <w:r w:rsidR="00F90ACA" w:rsidRPr="00F90AC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de-DE"/>
              </w:rPr>
              <w:t>)</w:t>
            </w:r>
          </w:p>
          <w:p w:rsidR="00F90ACA" w:rsidRPr="00F90ACA" w:rsidRDefault="00F90ACA" w:rsidP="00F90AC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дели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кратке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описе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спортских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повреда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(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слика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гипсом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шта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морају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раде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/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смеју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).</w:t>
            </w:r>
          </w:p>
          <w:p w:rsidR="00BE56F7" w:rsidRPr="00F90ACA" w:rsidRDefault="00F90ACA" w:rsidP="00F90AC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групама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одговарају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: </w:t>
            </w:r>
            <w:r w:rsidRPr="00F90A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/>
              </w:rPr>
              <w:t>Er konnte nicht … / Sie musste …</w:t>
            </w:r>
          </w:p>
          <w:p w:rsidR="00F90ACA" w:rsidRPr="00F90ACA" w:rsidRDefault="00F90ACA" w:rsidP="00F90ACA">
            <w:pPr>
              <w:pStyle w:val="Heading4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F90ACA">
              <w:rPr>
                <w:rFonts w:ascii="Times New Roman" w:eastAsia="Times New Roman" w:hAnsi="Times New Roman"/>
                <w:b/>
                <w:i w:val="0"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i w:val="0"/>
                <w:color w:val="000000"/>
                <w:lang w:val="sr-Cyrl-CS" w:eastAsia="sr-Latn-CS"/>
              </w:rPr>
              <w:t xml:space="preserve"> 7: </w:t>
            </w:r>
            <w:r w:rsidRPr="00F90AC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de-DE"/>
              </w:rPr>
              <w:t xml:space="preserve">Eigene E-Mail schreiben (6 </w:t>
            </w:r>
            <w:r w:rsidRPr="00F90AC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  <w:t>мин</w:t>
            </w:r>
            <w:r w:rsidRPr="00F90ACA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lang w:val="de-DE"/>
              </w:rPr>
              <w:t>)</w:t>
            </w:r>
          </w:p>
          <w:p w:rsidR="00F90ACA" w:rsidRPr="00F90ACA" w:rsidRDefault="00F90ACA" w:rsidP="00F90AC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Ученици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добијају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задатак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: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напиши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кратку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пошту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својој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наставници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/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тренеру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зашто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можеш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учествујеш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школском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такмичењу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F90ACA" w:rsidRPr="00F90ACA" w:rsidRDefault="00F90ACA" w:rsidP="00F90AC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Морају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садрже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: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извињење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образложење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питање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</w:t>
            </w: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F90ACA" w:rsidRPr="00F90ACA" w:rsidRDefault="00F90ACA" w:rsidP="00F90AC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ACA">
              <w:rPr>
                <w:rFonts w:ascii="Times New Roman" w:eastAsia="Times New Roman" w:hAnsi="Times New Roman" w:cs="Times New Roman"/>
                <w:sz w:val="24"/>
                <w:szCs w:val="24"/>
              </w:rPr>
              <w:t>Неки читају наглас.</w:t>
            </w:r>
          </w:p>
        </w:tc>
      </w:tr>
      <w:tr w:rsidR="00BE56F7" w:rsidRPr="00606F8D" w:rsidTr="00DF73B9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7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8924D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ученицима задаје домаћи задатак. Ученици треба у пар реченица да опишу неку спортску незгоду која им се догодила.</w:t>
            </w:r>
            <w:r w:rsidR="00EF51D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Упућује их на задатак 8 у радној свесци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који им може помоћи при писању.</w:t>
            </w:r>
          </w:p>
        </w:tc>
      </w:tr>
      <w:tr w:rsidR="00BE56F7" w:rsidRPr="00606F8D" w:rsidTr="00DF73B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E56F7" w:rsidRPr="00940E9A" w:rsidRDefault="00BE56F7" w:rsidP="00DF7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E56F7" w:rsidRPr="00606F8D" w:rsidTr="00DF73B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E56F7" w:rsidRPr="00606F8D" w:rsidTr="00DF73B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E56F7" w:rsidRPr="00A6601C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E56F7" w:rsidRPr="00551494" w:rsidTr="00DF73B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BE56F7" w:rsidRPr="002D4C0F" w:rsidRDefault="00BE56F7" w:rsidP="00BE56F7"/>
    <w:p w:rsidR="005A7B9C" w:rsidRDefault="005A7B9C"/>
    <w:sectPr w:rsidR="005A7B9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02F17"/>
    <w:multiLevelType w:val="multilevel"/>
    <w:tmpl w:val="A216C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14CF0"/>
    <w:multiLevelType w:val="multilevel"/>
    <w:tmpl w:val="A6D8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25302F"/>
    <w:multiLevelType w:val="multilevel"/>
    <w:tmpl w:val="638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5679A"/>
    <w:multiLevelType w:val="multilevel"/>
    <w:tmpl w:val="B3426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293E87"/>
    <w:multiLevelType w:val="multilevel"/>
    <w:tmpl w:val="0AB0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2F0616"/>
    <w:multiLevelType w:val="multilevel"/>
    <w:tmpl w:val="72F2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4E7CF6"/>
    <w:multiLevelType w:val="multilevel"/>
    <w:tmpl w:val="897E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F7"/>
    <w:rsid w:val="00292A01"/>
    <w:rsid w:val="004C30A2"/>
    <w:rsid w:val="005A7B9C"/>
    <w:rsid w:val="00606F8D"/>
    <w:rsid w:val="007E00DD"/>
    <w:rsid w:val="00A74F9A"/>
    <w:rsid w:val="00BE56F7"/>
    <w:rsid w:val="00EF51DA"/>
    <w:rsid w:val="00F9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FDD840-5E6E-4206-8EB0-1CB3A83F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A01"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06F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06F8D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606F8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9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2</cp:revision>
  <dcterms:created xsi:type="dcterms:W3CDTF">2025-09-14T11:53:00Z</dcterms:created>
  <dcterms:modified xsi:type="dcterms:W3CDTF">2025-09-14T11:53:00Z</dcterms:modified>
</cp:coreProperties>
</file>